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29FD" w14:textId="29AABD68" w:rsidR="00DC14A2" w:rsidRPr="00DC14A2" w:rsidRDefault="00DC14A2" w:rsidP="00DC14A2">
      <w:pPr>
        <w:shd w:val="clear" w:color="auto" w:fill="FFFFFF"/>
        <w:spacing w:after="0" w:line="330" w:lineRule="atLeast"/>
        <w:ind w:left="125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14A2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воспитанников</w:t>
      </w:r>
      <w:r w:rsidRPr="00DC14A2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 xml:space="preserve"> в мероприятиях физкультурно-спортивной направленности</w:t>
      </w:r>
    </w:p>
    <w:p w14:paraId="1DF2461E" w14:textId="0F878946" w:rsidR="00B74A8C" w:rsidRPr="008D67FA" w:rsidRDefault="00DC14A2" w:rsidP="008D67FA">
      <w:pPr>
        <w:shd w:val="clear" w:color="auto" w:fill="FFFFFF"/>
        <w:spacing w:after="0" w:line="330" w:lineRule="atLeast"/>
        <w:ind w:left="125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14A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Style w:val="a3"/>
        <w:tblW w:w="99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8"/>
        <w:gridCol w:w="2966"/>
        <w:gridCol w:w="2268"/>
        <w:gridCol w:w="1560"/>
        <w:gridCol w:w="2180"/>
      </w:tblGrid>
      <w:tr w:rsidR="00DD10BE" w14:paraId="2F187C0E" w14:textId="77777777" w:rsidTr="00DD10BE">
        <w:tc>
          <w:tcPr>
            <w:tcW w:w="99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3346AD08" w14:textId="5CB9A82C" w:rsidR="00B74A8C" w:rsidRPr="008D67FA" w:rsidRDefault="00B74A8C" w:rsidP="00B74A8C">
            <w:pPr>
              <w:rPr>
                <w:b/>
                <w:bCs/>
              </w:rPr>
            </w:pPr>
            <w:r w:rsidRPr="008D67FA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96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3968ECF0" w14:textId="5975965F" w:rsidR="00B74A8C" w:rsidRPr="008D67FA" w:rsidRDefault="00B74A8C" w:rsidP="00B74A8C">
            <w:pPr>
              <w:rPr>
                <w:b/>
                <w:bCs/>
              </w:rPr>
            </w:pPr>
            <w:r w:rsidRPr="008D67FA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26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095695A6" w14:textId="0F16940E" w:rsidR="00B74A8C" w:rsidRPr="008D67FA" w:rsidRDefault="00B74A8C" w:rsidP="00B74A8C">
            <w:pPr>
              <w:rPr>
                <w:b/>
                <w:bCs/>
              </w:rPr>
            </w:pPr>
            <w:r w:rsidRPr="008D67FA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59B7A857" w14:textId="703A92E2" w:rsidR="00B74A8C" w:rsidRPr="008D67FA" w:rsidRDefault="00B74A8C" w:rsidP="00B74A8C">
            <w:pPr>
              <w:rPr>
                <w:b/>
                <w:bCs/>
              </w:rPr>
            </w:pPr>
            <w:r w:rsidRPr="008D67FA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218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75C203CB" w14:textId="1221D1FA" w:rsidR="00B74A8C" w:rsidRPr="008D67FA" w:rsidRDefault="00B74A8C" w:rsidP="00B74A8C">
            <w:pPr>
              <w:rPr>
                <w:b/>
                <w:bCs/>
              </w:rPr>
            </w:pPr>
            <w:r w:rsidRPr="008D67FA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Ссылка на документ, фото, видео</w:t>
            </w:r>
          </w:p>
        </w:tc>
      </w:tr>
      <w:tr w:rsidR="00DD10BE" w14:paraId="2F2C275F" w14:textId="77777777" w:rsidTr="00DD10BE">
        <w:tc>
          <w:tcPr>
            <w:tcW w:w="998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</w:tcPr>
          <w:p w14:paraId="2D4E8392" w14:textId="3EF90D10" w:rsidR="00DD10BE" w:rsidRDefault="00DD10BE" w:rsidP="00DD10BE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2024-2025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</w:tcPr>
          <w:p w14:paraId="7376E35E" w14:textId="77777777" w:rsidR="00DD10BE" w:rsidRPr="00DC14A2" w:rsidRDefault="00DD10BE" w:rsidP="001F47D4">
            <w:pPr>
              <w:spacing w:after="5" w:line="221" w:lineRule="atLeast"/>
              <w:ind w:right="130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Конкурс детского рисунка «ГТО глазами ребенка»</w:t>
            </w:r>
          </w:p>
          <w:p w14:paraId="381A3EC6" w14:textId="77777777" w:rsidR="00DD10BE" w:rsidRDefault="00DD10BE" w:rsidP="00DD10BE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</w:tcPr>
          <w:p w14:paraId="61E6F763" w14:textId="32FD9512" w:rsidR="00DD10BE" w:rsidRDefault="00DD10BE" w:rsidP="00DD10BE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Муниципальный/очно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</w:tcPr>
          <w:p w14:paraId="74AD7969" w14:textId="454C9A32" w:rsidR="00DD10BE" w:rsidRDefault="00DD10BE" w:rsidP="00DD10BE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участие</w:t>
            </w:r>
          </w:p>
        </w:tc>
        <w:tc>
          <w:tcPr>
            <w:tcW w:w="2180" w:type="dxa"/>
          </w:tcPr>
          <w:p w14:paraId="03A5E61E" w14:textId="333C2A37" w:rsidR="00DD10BE" w:rsidRPr="0050616C" w:rsidRDefault="0094484A" w:rsidP="00DD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DD10BE" w:rsidRPr="005061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https://cloud.mail.ru/public/yFjh/EPM12uHbK</w:t>
              </w:r>
            </w:hyperlink>
          </w:p>
          <w:p w14:paraId="3E17B94A" w14:textId="494BFFEC" w:rsidR="00DD10BE" w:rsidRDefault="00DD10BE" w:rsidP="00DD10BE"/>
        </w:tc>
      </w:tr>
      <w:tr w:rsidR="0050616C" w14:paraId="3EAE8AB6" w14:textId="77777777" w:rsidTr="00403E85">
        <w:tc>
          <w:tcPr>
            <w:tcW w:w="998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4BEF3909" w14:textId="2D3E9427" w:rsidR="0050616C" w:rsidRDefault="0050616C" w:rsidP="0050616C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2024-2025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</w:tcPr>
          <w:p w14:paraId="336BD9B9" w14:textId="54C673AF" w:rsidR="0050616C" w:rsidRDefault="0050616C" w:rsidP="0050616C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Фестиваль Всероссийского физкультурно-спортивного комплекса «Готов к труду и обороне» «Веселая дорога к нормам ГТО»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</w:tcPr>
          <w:p w14:paraId="4B8C64AD" w14:textId="5C50E068" w:rsidR="0050616C" w:rsidRDefault="0050616C" w:rsidP="0050616C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Всероссийский/очно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</w:tcPr>
          <w:p w14:paraId="63FF0BD9" w14:textId="25BDDBD6" w:rsidR="0050616C" w:rsidRDefault="0050616C" w:rsidP="0050616C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участие</w:t>
            </w:r>
          </w:p>
        </w:tc>
        <w:tc>
          <w:tcPr>
            <w:tcW w:w="2180" w:type="dxa"/>
          </w:tcPr>
          <w:p w14:paraId="380FCF2D" w14:textId="790EF3CC" w:rsidR="0050616C" w:rsidRPr="008D67FA" w:rsidRDefault="0094484A" w:rsidP="0050616C">
            <w:pPr>
              <w:rPr>
                <w:sz w:val="18"/>
                <w:szCs w:val="18"/>
              </w:rPr>
            </w:pPr>
            <w:hyperlink r:id="rId5" w:history="1">
              <w:r w:rsidR="0050616C" w:rsidRPr="008D67FA">
                <w:rPr>
                  <w:rStyle w:val="a4"/>
                  <w:sz w:val="18"/>
                  <w:szCs w:val="18"/>
                </w:rPr>
                <w:t>https://vk.com/wall-217042080_1742</w:t>
              </w:r>
            </w:hyperlink>
          </w:p>
          <w:p w14:paraId="6D350BC3" w14:textId="77777777" w:rsidR="0050616C" w:rsidRPr="008D67FA" w:rsidRDefault="0050616C" w:rsidP="0050616C">
            <w:pPr>
              <w:rPr>
                <w:sz w:val="18"/>
                <w:szCs w:val="18"/>
              </w:rPr>
            </w:pPr>
          </w:p>
          <w:p w14:paraId="00B94F4C" w14:textId="7FADFBF1" w:rsidR="0050616C" w:rsidRPr="008D67FA" w:rsidRDefault="0094484A" w:rsidP="0050616C">
            <w:pPr>
              <w:rPr>
                <w:sz w:val="18"/>
                <w:szCs w:val="18"/>
              </w:rPr>
            </w:pPr>
            <w:hyperlink r:id="rId6" w:history="1">
              <w:r w:rsidR="0050616C" w:rsidRPr="008D67FA">
                <w:rPr>
                  <w:rStyle w:val="a4"/>
                  <w:sz w:val="18"/>
                  <w:szCs w:val="18"/>
                </w:rPr>
                <w:t>https://vk.com/wall-217042080_1487</w:t>
              </w:r>
            </w:hyperlink>
          </w:p>
          <w:p w14:paraId="50A75286" w14:textId="5065E3AD" w:rsidR="00E13FD9" w:rsidRDefault="00E13FD9" w:rsidP="0050616C"/>
          <w:p w14:paraId="6FDC34C5" w14:textId="77777777" w:rsidR="00E13FD9" w:rsidRDefault="00E13FD9" w:rsidP="0050616C"/>
          <w:p w14:paraId="4A767D37" w14:textId="6D16048C" w:rsidR="0050616C" w:rsidRDefault="0050616C" w:rsidP="0050616C"/>
        </w:tc>
      </w:tr>
      <w:tr w:rsidR="001F47D4" w14:paraId="4F555124" w14:textId="77777777" w:rsidTr="00D14A05">
        <w:tc>
          <w:tcPr>
            <w:tcW w:w="99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490C38E4" w14:textId="73072CCC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2024-2025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74EF5552" w14:textId="754E82C5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Декада бега в муниципальных дошкольных образовательных учреждениях МО Богданович (далее — Декада), посвящённая Всероссийскому дню бега «Кросс нации – 2024»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1CA92A78" w14:textId="5FFBB8B9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Муниципальный/очно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20CF04DA" w14:textId="7E358DB2" w:rsidR="001F47D4" w:rsidRDefault="001F47D4" w:rsidP="001F47D4">
            <w:r w:rsidRPr="008D67FA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Группа-победитель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329F0823" w14:textId="77777777" w:rsidR="001F47D4" w:rsidRPr="001F47D4" w:rsidRDefault="0094484A" w:rsidP="001F47D4">
            <w:pPr>
              <w:spacing w:line="221" w:lineRule="atLeast"/>
              <w:ind w:left="28" w:right="13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7" w:history="1">
              <w:r w:rsidR="001F47D4" w:rsidRPr="001F47D4">
                <w:rPr>
                  <w:rFonts w:ascii="Calibri" w:eastAsia="Calibri" w:hAnsi="Calibri" w:cs="Times New Roman"/>
                  <w:color w:val="0000FF"/>
                  <w:sz w:val="18"/>
                  <w:szCs w:val="18"/>
                  <w:u w:val="single"/>
                </w:rPr>
                <w:t>https://vk.com/wall-217042080_1336</w:t>
              </w:r>
            </w:hyperlink>
          </w:p>
          <w:p w14:paraId="40F9EF12" w14:textId="77777777" w:rsidR="001F47D4" w:rsidRPr="001F47D4" w:rsidRDefault="001F47D4" w:rsidP="001F47D4">
            <w:pPr>
              <w:spacing w:line="221" w:lineRule="atLeast"/>
              <w:ind w:left="182" w:right="130"/>
              <w:rPr>
                <w:sz w:val="18"/>
                <w:szCs w:val="18"/>
              </w:rPr>
            </w:pPr>
          </w:p>
        </w:tc>
      </w:tr>
      <w:tr w:rsidR="001F47D4" w14:paraId="48A68B5F" w14:textId="77777777" w:rsidTr="00EC2D35">
        <w:tc>
          <w:tcPr>
            <w:tcW w:w="99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1716B67C" w14:textId="78F9A7FC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2024-2025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1CAE580C" w14:textId="77777777" w:rsidR="001F47D4" w:rsidRPr="00DC14A2" w:rsidRDefault="001F47D4" w:rsidP="001F47D4">
            <w:pPr>
              <w:spacing w:line="225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День бега «Кросс нации – 2024»</w:t>
            </w:r>
          </w:p>
          <w:p w14:paraId="6774949B" w14:textId="77777777" w:rsidR="001F47D4" w:rsidRPr="00DC14A2" w:rsidRDefault="001F47D4" w:rsidP="001F47D4">
            <w:pPr>
              <w:spacing w:line="225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14:paraId="5D6375CE" w14:textId="77777777" w:rsidR="001F47D4" w:rsidRDefault="001F47D4" w:rsidP="001F47D4"/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4BAB59F8" w14:textId="7E75ECC0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Муниципальный/очно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07A75BC9" w14:textId="0D0877EA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участие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18ED10B8" w14:textId="77777777" w:rsidR="001F47D4" w:rsidRPr="001F47D4" w:rsidRDefault="0094484A" w:rsidP="001F47D4">
            <w:pPr>
              <w:spacing w:line="221" w:lineRule="atLeast"/>
              <w:ind w:right="13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8" w:history="1">
              <w:r w:rsidR="001F47D4" w:rsidRPr="001F47D4">
                <w:rPr>
                  <w:rFonts w:ascii="Calibri" w:eastAsia="Calibri" w:hAnsi="Calibri" w:cs="Times New Roman"/>
                  <w:color w:val="0000FF"/>
                  <w:sz w:val="18"/>
                  <w:szCs w:val="18"/>
                  <w:u w:val="single"/>
                </w:rPr>
                <w:t>https://vk.com/wall-217042080_1409</w:t>
              </w:r>
            </w:hyperlink>
          </w:p>
          <w:p w14:paraId="59A72BF9" w14:textId="77777777" w:rsidR="001F47D4" w:rsidRPr="001F47D4" w:rsidRDefault="001F47D4" w:rsidP="001F47D4">
            <w:pPr>
              <w:spacing w:line="221" w:lineRule="atLeast"/>
              <w:ind w:left="182" w:right="130"/>
              <w:rPr>
                <w:rFonts w:ascii="Calibri" w:eastAsia="Calibri" w:hAnsi="Calibri" w:cs="Times New Roman"/>
                <w:sz w:val="18"/>
                <w:szCs w:val="18"/>
                <w:highlight w:val="yellow"/>
              </w:rPr>
            </w:pPr>
          </w:p>
          <w:p w14:paraId="3A78D595" w14:textId="77777777" w:rsidR="001F47D4" w:rsidRPr="001F47D4" w:rsidRDefault="001F47D4" w:rsidP="001F47D4">
            <w:pPr>
              <w:rPr>
                <w:sz w:val="18"/>
                <w:szCs w:val="18"/>
              </w:rPr>
            </w:pPr>
          </w:p>
        </w:tc>
      </w:tr>
      <w:tr w:rsidR="001F47D4" w14:paraId="6B34770C" w14:textId="77777777" w:rsidTr="008D67FA">
        <w:trPr>
          <w:trHeight w:val="510"/>
        </w:trPr>
        <w:tc>
          <w:tcPr>
            <w:tcW w:w="998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</w:tcPr>
          <w:p w14:paraId="383D97F9" w14:textId="46E405FE" w:rsidR="001F47D4" w:rsidRPr="001F47D4" w:rsidRDefault="001F47D4" w:rsidP="001F47D4">
            <w:pPr>
              <w:rPr>
                <w:rFonts w:ascii="Times New Roman" w:hAnsi="Times New Roman" w:cs="Times New Roman"/>
              </w:rPr>
            </w:pPr>
            <w:r w:rsidRPr="001F47D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2024-2025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</w:tcPr>
          <w:p w14:paraId="2DFC0AD8" w14:textId="34C6CCCC" w:rsidR="001F47D4" w:rsidRPr="001F47D4" w:rsidRDefault="001F47D4" w:rsidP="001F47D4">
            <w:pPr>
              <w:rPr>
                <w:rFonts w:ascii="Times New Roman" w:hAnsi="Times New Roman" w:cs="Times New Roman"/>
              </w:rPr>
            </w:pPr>
            <w:r w:rsidRPr="001F47D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«Лыжня России 2025»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</w:tcPr>
          <w:p w14:paraId="3938BCB6" w14:textId="49AB7AB0" w:rsidR="001F47D4" w:rsidRPr="001F47D4" w:rsidRDefault="001F47D4" w:rsidP="001F47D4">
            <w:pPr>
              <w:rPr>
                <w:rFonts w:ascii="Times New Roman" w:hAnsi="Times New Roman" w:cs="Times New Roman"/>
              </w:rPr>
            </w:pPr>
            <w:r w:rsidRPr="001F47D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Городской/очно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</w:tcPr>
          <w:p w14:paraId="50AC6D74" w14:textId="11A87A43" w:rsidR="001F47D4" w:rsidRPr="001F47D4" w:rsidRDefault="008D67FA" w:rsidP="001F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участие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</w:tcPr>
          <w:p w14:paraId="3F7E7B05" w14:textId="77777777" w:rsidR="001F47D4" w:rsidRPr="001F47D4" w:rsidRDefault="0094484A" w:rsidP="001F47D4">
            <w:pPr>
              <w:spacing w:line="221" w:lineRule="atLeast"/>
              <w:ind w:right="130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hyperlink r:id="rId9" w:history="1">
              <w:r w:rsidR="001F47D4" w:rsidRPr="001F47D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https://vk.com/wall-217042080_1589</w:t>
              </w:r>
            </w:hyperlink>
          </w:p>
          <w:p w14:paraId="01EFE518" w14:textId="77777777" w:rsidR="001F47D4" w:rsidRPr="001F47D4" w:rsidRDefault="001F47D4" w:rsidP="001F47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7FA" w14:paraId="44272894" w14:textId="77777777" w:rsidTr="0094484A">
        <w:trPr>
          <w:trHeight w:val="160"/>
        </w:trPr>
        <w:tc>
          <w:tcPr>
            <w:tcW w:w="998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0B0AE338" w14:textId="6FA382A8" w:rsidR="008D67FA" w:rsidRPr="001F47D4" w:rsidRDefault="008D67FA" w:rsidP="001F47D4">
            <w:pP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F47D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2024-2025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3BBB8322" w14:textId="63FD252D" w:rsidR="008D67FA" w:rsidRPr="001F47D4" w:rsidRDefault="008D67FA" w:rsidP="001F47D4">
            <w:pP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Военно-спортивная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Зарничка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23A27423" w14:textId="152E8D11" w:rsidR="008D67FA" w:rsidRPr="001F47D4" w:rsidRDefault="008D67FA" w:rsidP="001F47D4">
            <w:pP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Муниципальный/очно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2A4E32D1" w14:textId="1DD27B3E" w:rsidR="008D67FA" w:rsidRPr="001F47D4" w:rsidRDefault="008D67FA" w:rsidP="001F47D4">
            <w:pP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участие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auto"/>
          </w:tcPr>
          <w:p w14:paraId="15003613" w14:textId="77777777" w:rsidR="008D67FA" w:rsidRPr="001F47D4" w:rsidRDefault="008D67FA" w:rsidP="001F4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D4" w14:paraId="398652FC" w14:textId="77777777" w:rsidTr="001F47D4">
        <w:trPr>
          <w:trHeight w:val="140"/>
        </w:trPr>
        <w:tc>
          <w:tcPr>
            <w:tcW w:w="998" w:type="dxa"/>
          </w:tcPr>
          <w:p w14:paraId="56C80371" w14:textId="32C0153D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2024-2025</w:t>
            </w:r>
          </w:p>
        </w:tc>
        <w:tc>
          <w:tcPr>
            <w:tcW w:w="2966" w:type="dxa"/>
          </w:tcPr>
          <w:p w14:paraId="5238EF2D" w14:textId="0DFB92F0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Патриотический конкурс «Солдатская звездочка»</w:t>
            </w:r>
          </w:p>
        </w:tc>
        <w:tc>
          <w:tcPr>
            <w:tcW w:w="2268" w:type="dxa"/>
          </w:tcPr>
          <w:p w14:paraId="6D3C651D" w14:textId="0740C97F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Муниципальный/очно</w:t>
            </w:r>
          </w:p>
        </w:tc>
        <w:tc>
          <w:tcPr>
            <w:tcW w:w="1560" w:type="dxa"/>
          </w:tcPr>
          <w:p w14:paraId="41000C96" w14:textId="5B7ECB7A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участие</w:t>
            </w:r>
          </w:p>
        </w:tc>
        <w:tc>
          <w:tcPr>
            <w:tcW w:w="2180" w:type="dxa"/>
          </w:tcPr>
          <w:p w14:paraId="2A50E5F5" w14:textId="77777777" w:rsidR="001F47D4" w:rsidRPr="001F47D4" w:rsidRDefault="0094484A" w:rsidP="001F47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tgtFrame="_blank" w:history="1">
              <w:r w:rsidR="001F47D4" w:rsidRPr="001F47D4">
                <w:rPr>
                  <w:rFonts w:ascii="Times New Roman" w:eastAsia="Times New Roman" w:hAnsi="Times New Roman" w:cs="Times New Roman"/>
                  <w:color w:val="0077FF"/>
                  <w:sz w:val="18"/>
                  <w:szCs w:val="18"/>
                  <w:u w:val="single"/>
                  <w:lang w:eastAsia="ru-RU"/>
                </w:rPr>
                <w:t>https://vk.com/wall-217042080_1658</w:t>
              </w:r>
            </w:hyperlink>
          </w:p>
          <w:p w14:paraId="39EFA47E" w14:textId="77777777" w:rsidR="001F47D4" w:rsidRDefault="001F47D4" w:rsidP="001F47D4"/>
        </w:tc>
      </w:tr>
      <w:tr w:rsidR="001F47D4" w14:paraId="052452B5" w14:textId="77777777" w:rsidTr="004A0680">
        <w:trPr>
          <w:trHeight w:val="119"/>
        </w:trPr>
        <w:tc>
          <w:tcPr>
            <w:tcW w:w="99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10A9704B" w14:textId="014032E2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2024-2025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4F45AA76" w14:textId="16ECBFA0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Патриотический конкурс «Солдатская звездочка»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3EA95A11" w14:textId="13802775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Муниципальный/очно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01F118EB" w14:textId="367679AD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участие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7A26AC96" w14:textId="77777777" w:rsidR="001F47D4" w:rsidRPr="001F47D4" w:rsidRDefault="0094484A" w:rsidP="001F47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tgtFrame="_blank" w:history="1">
              <w:r w:rsidR="001F47D4" w:rsidRPr="001F47D4">
                <w:rPr>
                  <w:rFonts w:ascii="Times New Roman" w:eastAsia="Times New Roman" w:hAnsi="Times New Roman" w:cs="Times New Roman"/>
                  <w:color w:val="0077FF"/>
                  <w:sz w:val="18"/>
                  <w:szCs w:val="18"/>
                  <w:u w:val="single"/>
                  <w:lang w:eastAsia="ru-RU"/>
                </w:rPr>
                <w:t>https://vk.com/wall-217042080_1658</w:t>
              </w:r>
            </w:hyperlink>
          </w:p>
          <w:p w14:paraId="1955A193" w14:textId="77777777" w:rsidR="001F47D4" w:rsidRDefault="001F47D4" w:rsidP="001F47D4"/>
        </w:tc>
      </w:tr>
      <w:tr w:rsidR="001F47D4" w14:paraId="59BF6A16" w14:textId="77777777" w:rsidTr="00A75FC4">
        <w:trPr>
          <w:trHeight w:val="110"/>
        </w:trPr>
        <w:tc>
          <w:tcPr>
            <w:tcW w:w="99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4D95AAAE" w14:textId="37BBC89F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2024-2025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3A0C5C45" w14:textId="77777777" w:rsidR="001F47D4" w:rsidRPr="00DC14A2" w:rsidRDefault="001F47D4" w:rsidP="001F47D4">
            <w:pPr>
              <w:spacing w:after="5" w:line="221" w:lineRule="atLeast"/>
              <w:ind w:left="-28" w:right="130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Традиционная 75-я легкоатлетическая эстафета,</w:t>
            </w:r>
          </w:p>
          <w:p w14:paraId="01C1C3F6" w14:textId="325F85FF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посвященной Дню Победы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01875351" w14:textId="3B17450F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Городской/очно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3F93FE94" w14:textId="5A4DA684" w:rsidR="001F47D4" w:rsidRDefault="001F47D4" w:rsidP="001F47D4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участ</w:t>
            </w:r>
            <w:r w:rsidR="008D67FA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39020744" w14:textId="77777777" w:rsidR="001F47D4" w:rsidRPr="001F47D4" w:rsidRDefault="0094484A" w:rsidP="001F47D4">
            <w:pPr>
              <w:spacing w:line="221" w:lineRule="atLeast"/>
              <w:ind w:left="28" w:right="13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2" w:history="1">
              <w:r w:rsidR="001F47D4" w:rsidRPr="001F47D4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https://vk.com/wall-217042080_1747</w:t>
              </w:r>
            </w:hyperlink>
          </w:p>
          <w:p w14:paraId="2B9A4E6D" w14:textId="77777777" w:rsidR="001F47D4" w:rsidRDefault="001F47D4" w:rsidP="001F47D4"/>
        </w:tc>
      </w:tr>
      <w:tr w:rsidR="008D67FA" w14:paraId="197BD3E1" w14:textId="77777777" w:rsidTr="00875D4D">
        <w:trPr>
          <w:trHeight w:val="140"/>
        </w:trPr>
        <w:tc>
          <w:tcPr>
            <w:tcW w:w="998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</w:tcPr>
          <w:p w14:paraId="228C17CF" w14:textId="24D2BB40" w:rsidR="008D67FA" w:rsidRDefault="008D67FA" w:rsidP="008D67FA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2025-2026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</w:tcPr>
          <w:p w14:paraId="43665693" w14:textId="77777777" w:rsidR="008D67FA" w:rsidRPr="00DC14A2" w:rsidRDefault="008D67FA" w:rsidP="008D67FA">
            <w:pPr>
              <w:spacing w:line="225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Декада бега в муниципальных дошкольных образовательных учреждениях МО Богданович (далее — Декада), посвящённая Всероссийскому дню бега «Кросс нации – 2025»</w:t>
            </w:r>
          </w:p>
          <w:p w14:paraId="737A22A9" w14:textId="77777777" w:rsidR="008D67FA" w:rsidRDefault="008D67FA" w:rsidP="008D67FA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</w:tcPr>
          <w:p w14:paraId="2F90A2A9" w14:textId="48141474" w:rsidR="008D67FA" w:rsidRDefault="008D67FA" w:rsidP="008D67FA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Муниципальный/очно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</w:tcPr>
          <w:p w14:paraId="5ABCEB36" w14:textId="46584A4C" w:rsidR="008D67FA" w:rsidRDefault="008D67FA" w:rsidP="008D67FA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Группа-победитель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</w:tcPr>
          <w:p w14:paraId="44272A9D" w14:textId="77777777" w:rsidR="008D67FA" w:rsidRPr="008D67FA" w:rsidRDefault="0094484A" w:rsidP="008D67FA">
            <w:pPr>
              <w:spacing w:line="221" w:lineRule="atLeast"/>
              <w:ind w:left="28" w:right="130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hyperlink r:id="rId13" w:history="1">
              <w:r w:rsidR="008D67FA" w:rsidRPr="008D67FA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ru-RU"/>
                </w:rPr>
                <w:t>https://vk.com/wall-217042080_1987</w:t>
              </w:r>
            </w:hyperlink>
          </w:p>
          <w:p w14:paraId="1C984AD7" w14:textId="77777777" w:rsidR="008D67FA" w:rsidRDefault="008D67FA" w:rsidP="008D67FA"/>
        </w:tc>
      </w:tr>
      <w:tr w:rsidR="008D67FA" w14:paraId="585F414C" w14:textId="77777777" w:rsidTr="00B6307F">
        <w:trPr>
          <w:trHeight w:val="100"/>
        </w:trPr>
        <w:tc>
          <w:tcPr>
            <w:tcW w:w="998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2D2B38C6" w14:textId="46584B45" w:rsidR="008D67FA" w:rsidRDefault="008D67FA" w:rsidP="008D67FA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2025-2026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6E2DC32B" w14:textId="444C7886" w:rsidR="008D67FA" w:rsidRDefault="008D67FA" w:rsidP="008D67FA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День бега «Кросс нации – 2025»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6CA52E26" w14:textId="44B87A15" w:rsidR="008D67FA" w:rsidRDefault="008D67FA" w:rsidP="008D67FA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Муниципальный/очно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17E84671" w14:textId="74304374" w:rsidR="008D67FA" w:rsidRDefault="008D67FA" w:rsidP="008D67FA">
            <w:r w:rsidRPr="00DC14A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участие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7A98B272" w14:textId="77777777" w:rsidR="008D67FA" w:rsidRPr="008D67FA" w:rsidRDefault="0094484A" w:rsidP="008D67FA">
            <w:pPr>
              <w:spacing w:line="221" w:lineRule="atLeast"/>
              <w:ind w:left="28" w:right="130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hyperlink r:id="rId14" w:history="1">
              <w:r w:rsidR="008D67FA" w:rsidRPr="008D67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https://vk.com/wall-217042080_1997</w:t>
              </w:r>
            </w:hyperlink>
          </w:p>
          <w:p w14:paraId="44E32069" w14:textId="77777777" w:rsidR="008D67FA" w:rsidRDefault="008D67FA" w:rsidP="008D67FA"/>
        </w:tc>
      </w:tr>
      <w:tr w:rsidR="005D4916" w14:paraId="1ACB2BA1" w14:textId="77777777" w:rsidTr="0094484A">
        <w:trPr>
          <w:trHeight w:val="119"/>
        </w:trPr>
        <w:tc>
          <w:tcPr>
            <w:tcW w:w="99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1E25652E" w14:textId="71489334" w:rsidR="005D4916" w:rsidRDefault="005D4916" w:rsidP="005D4916">
            <w:r w:rsidRPr="006C31E4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25-</w:t>
            </w:r>
            <w:r w:rsidRPr="006C31E4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1BA75E78" w14:textId="15821675" w:rsidR="005D4916" w:rsidRDefault="005D4916" w:rsidP="005D4916"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</w:t>
            </w:r>
            <w:r w:rsidRPr="0030269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ежрегиональн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ая </w:t>
            </w:r>
            <w:r w:rsidRPr="0030269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дистанционн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ая </w:t>
            </w:r>
            <w:r w:rsidRPr="0030269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олимпиад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а</w:t>
            </w:r>
            <w:r w:rsidRPr="0030269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спортивно-интеллектуальной </w:t>
            </w:r>
            <w:r w:rsidRPr="00302692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lastRenderedPageBreak/>
              <w:t>направленности среди детей дошкольного возраста «Зимние виды спорта»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3B00775E" w14:textId="77777777" w:rsidR="005D4916" w:rsidRDefault="005D4916" w:rsidP="005D4916">
            <w:pP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lastRenderedPageBreak/>
              <w:t>Межрегиональный</w:t>
            </w:r>
            <w:r w:rsidRPr="006C31E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/</w:t>
            </w:r>
          </w:p>
          <w:p w14:paraId="7EDFE361" w14:textId="08443060" w:rsidR="005D4916" w:rsidRDefault="005D4916" w:rsidP="005D4916">
            <w:r w:rsidRPr="006C31E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заочно</w:t>
            </w:r>
          </w:p>
        </w:tc>
        <w:tc>
          <w:tcPr>
            <w:tcW w:w="1560" w:type="dxa"/>
          </w:tcPr>
          <w:p w14:paraId="6E22EC82" w14:textId="38952825" w:rsidR="005D4916" w:rsidRPr="005D4916" w:rsidRDefault="005D4916" w:rsidP="005D4916">
            <w:pPr>
              <w:rPr>
                <w:rFonts w:ascii="Times New Roman" w:hAnsi="Times New Roman" w:cs="Times New Roman"/>
              </w:rPr>
            </w:pPr>
            <w:r w:rsidRPr="005D491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80" w:type="dxa"/>
            <w:shd w:val="clear" w:color="auto" w:fill="auto"/>
          </w:tcPr>
          <w:p w14:paraId="4CD82333" w14:textId="77777777" w:rsidR="005D4916" w:rsidRDefault="005D4916" w:rsidP="005D4916"/>
        </w:tc>
      </w:tr>
    </w:tbl>
    <w:p w14:paraId="1A793FDB" w14:textId="77777777" w:rsidR="00B74A8C" w:rsidRDefault="00B74A8C"/>
    <w:sectPr w:rsidR="00B7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CA"/>
    <w:rsid w:val="001F47D4"/>
    <w:rsid w:val="00300B8F"/>
    <w:rsid w:val="0050616C"/>
    <w:rsid w:val="005D4916"/>
    <w:rsid w:val="008D67FA"/>
    <w:rsid w:val="0094484A"/>
    <w:rsid w:val="00A80EA0"/>
    <w:rsid w:val="00B74A8C"/>
    <w:rsid w:val="00BB63CA"/>
    <w:rsid w:val="00C7468B"/>
    <w:rsid w:val="00CA3E99"/>
    <w:rsid w:val="00DC14A2"/>
    <w:rsid w:val="00DD10BE"/>
    <w:rsid w:val="00DF07C6"/>
    <w:rsid w:val="00E1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39E9"/>
  <w15:chartTrackingRefBased/>
  <w15:docId w15:val="{6AEB5B4A-E467-4217-92C3-A60CB68D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10B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D10B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D1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042080_1409" TargetMode="External"/><Relationship Id="rId13" Type="http://schemas.openxmlformats.org/officeDocument/2006/relationships/hyperlink" Target="https://vk.com/wall-217042080_19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17042080_1336" TargetMode="External"/><Relationship Id="rId12" Type="http://schemas.openxmlformats.org/officeDocument/2006/relationships/hyperlink" Target="https://vk.com/wall-217042080_174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-217042080_1487" TargetMode="External"/><Relationship Id="rId11" Type="http://schemas.openxmlformats.org/officeDocument/2006/relationships/hyperlink" Target="https://vk.com/wall-217042080_1658" TargetMode="External"/><Relationship Id="rId5" Type="http://schemas.openxmlformats.org/officeDocument/2006/relationships/hyperlink" Target="https://vk.com/wall-217042080_174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wall-217042080_1658" TargetMode="External"/><Relationship Id="rId4" Type="http://schemas.openxmlformats.org/officeDocument/2006/relationships/hyperlink" Target="https://cloud.mail.ru/public/yFjh/EPM12uHbK" TargetMode="External"/><Relationship Id="rId9" Type="http://schemas.openxmlformats.org/officeDocument/2006/relationships/hyperlink" Target="https://vk.com/wall-217042080_1589" TargetMode="External"/><Relationship Id="rId14" Type="http://schemas.openxmlformats.org/officeDocument/2006/relationships/hyperlink" Target="https://vk.com/wall-217042080_19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19</cp:revision>
  <dcterms:created xsi:type="dcterms:W3CDTF">2026-01-30T04:15:00Z</dcterms:created>
  <dcterms:modified xsi:type="dcterms:W3CDTF">2026-02-15T11:59:00Z</dcterms:modified>
</cp:coreProperties>
</file>